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96" w:rsidRDefault="003E5BE7" w:rsidP="00E17D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Foreldraviðtalur mikudagin 3. februar 2021</w:t>
      </w:r>
    </w:p>
    <w:p w:rsidR="003E5BE7" w:rsidRDefault="00E17D22" w:rsidP="00E17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Foreldraviðtalurnar byrja kl. 14.00 og hvør viðtala er í 15 minuttir.</w:t>
      </w:r>
    </w:p>
    <w:p w:rsidR="00E17D22" w:rsidRDefault="00E17D22" w:rsidP="00E17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eru tíðirnar</w:t>
      </w:r>
      <w:r w:rsidR="00453AE5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it eru vælkomin at býta um tíðir. Um so er, send eitt sms til antin Saru 286282 ella Hervør 580214, so vit vita, nær hvør kemur. </w:t>
      </w:r>
    </w:p>
    <w:p w:rsidR="00E17D22" w:rsidRDefault="00E17D22" w:rsidP="00E17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Tað eru Sara, Hervør og Eyðger</w:t>
      </w:r>
      <w:r w:rsidR="00275409">
        <w:rPr>
          <w:rFonts w:ascii="Times New Roman" w:hAnsi="Times New Roman" w:cs="Times New Roman"/>
          <w:sz w:val="24"/>
          <w:szCs w:val="24"/>
        </w:rPr>
        <w:t>ð, sum eru við til viðtalurnar.</w:t>
      </w:r>
    </w:p>
    <w:p w:rsidR="00453AE5" w:rsidRDefault="00453AE5" w:rsidP="00E17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5" w:type="dxa"/>
        <w:tblLook w:val="04A0" w:firstRow="1" w:lastRow="0" w:firstColumn="1" w:lastColumn="0" w:noHBand="0" w:noVBand="1"/>
      </w:tblPr>
      <w:tblGrid>
        <w:gridCol w:w="1422"/>
        <w:gridCol w:w="2583"/>
      </w:tblGrid>
      <w:tr w:rsidR="00275409" w:rsidRPr="00275409" w:rsidTr="00C7148B">
        <w:trPr>
          <w:trHeight w:val="30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C7148B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F6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14.00-</w:t>
            </w:r>
            <w:r w:rsidR="00275409"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14.15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Djóni Ingason</w:t>
            </w:r>
          </w:p>
        </w:tc>
      </w:tr>
      <w:tr w:rsidR="00275409" w:rsidRPr="00275409" w:rsidTr="00C7148B">
        <w:trPr>
          <w:trHeight w:val="30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14.15-14.30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Elias R. Jacobsen</w:t>
            </w:r>
          </w:p>
        </w:tc>
      </w:tr>
      <w:tr w:rsidR="00275409" w:rsidRPr="00275409" w:rsidTr="00C7148B">
        <w:trPr>
          <w:trHeight w:val="30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14.30-14.45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Eyðgerð S. Lisberg</w:t>
            </w:r>
          </w:p>
        </w:tc>
      </w:tr>
      <w:tr w:rsidR="00275409" w:rsidRPr="00275409" w:rsidTr="00C7148B">
        <w:trPr>
          <w:trHeight w:val="30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14.45-15.00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D43503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 xml:space="preserve">Teitur H. </w:t>
            </w:r>
            <w:r w:rsidR="00275409"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Thomsen</w:t>
            </w:r>
          </w:p>
        </w:tc>
      </w:tr>
      <w:tr w:rsidR="00275409" w:rsidRPr="00275409" w:rsidTr="00C7148B">
        <w:trPr>
          <w:trHeight w:val="30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5C1237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15.15</w:t>
            </w:r>
            <w:r w:rsidR="00F6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15.30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Sunniva M. Sivertsen</w:t>
            </w:r>
          </w:p>
        </w:tc>
      </w:tr>
      <w:tr w:rsidR="00275409" w:rsidRPr="00275409" w:rsidTr="00C7148B">
        <w:trPr>
          <w:trHeight w:val="30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5C1237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15.30-15.45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Vár Stefansdóttir</w:t>
            </w:r>
          </w:p>
        </w:tc>
      </w:tr>
      <w:tr w:rsidR="00275409" w:rsidRPr="00275409" w:rsidTr="00C7148B">
        <w:trPr>
          <w:trHeight w:val="30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5C1237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15.45-16.00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Torkil Debes Dahl</w:t>
            </w:r>
          </w:p>
        </w:tc>
      </w:tr>
      <w:tr w:rsidR="00275409" w:rsidRPr="00275409" w:rsidTr="00C7148B">
        <w:trPr>
          <w:trHeight w:val="30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5C1237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16.00-16.15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Hennie R. Samuelsen</w:t>
            </w:r>
          </w:p>
        </w:tc>
      </w:tr>
      <w:tr w:rsidR="00275409" w:rsidRPr="00275409" w:rsidTr="00C7148B">
        <w:trPr>
          <w:trHeight w:val="30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5C1237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16.15-16.30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Maja J. Johannesen</w:t>
            </w:r>
          </w:p>
        </w:tc>
      </w:tr>
      <w:tr w:rsidR="00275409" w:rsidRPr="00275409" w:rsidTr="00C7148B">
        <w:trPr>
          <w:trHeight w:val="30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5C1237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16.30-16.45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Kirstin Hummeland</w:t>
            </w:r>
          </w:p>
        </w:tc>
      </w:tr>
      <w:tr w:rsidR="00275409" w:rsidRPr="00275409" w:rsidTr="00C7148B">
        <w:trPr>
          <w:trHeight w:val="30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5C1237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16.45-17.00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Eirikur S. Samuelsen</w:t>
            </w:r>
          </w:p>
        </w:tc>
      </w:tr>
      <w:tr w:rsidR="00275409" w:rsidRPr="00275409" w:rsidTr="00C7148B">
        <w:trPr>
          <w:trHeight w:val="30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5C1237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17.15-17.30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Brandur S. á Túgvu</w:t>
            </w:r>
          </w:p>
        </w:tc>
      </w:tr>
      <w:tr w:rsidR="00275409" w:rsidRPr="00275409" w:rsidTr="00C7148B">
        <w:trPr>
          <w:trHeight w:val="30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5C1237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17.30-17.45</w:t>
            </w:r>
            <w:bookmarkStart w:id="0" w:name="_GoBack"/>
            <w:bookmarkEnd w:id="0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09" w:rsidRPr="00275409" w:rsidRDefault="00275409" w:rsidP="0027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</w:pPr>
            <w:r w:rsidRPr="0027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o-FO"/>
              </w:rPr>
              <w:t>Laura S. Í Kálvalíð</w:t>
            </w:r>
          </w:p>
        </w:tc>
      </w:tr>
    </w:tbl>
    <w:p w:rsidR="00E17D22" w:rsidRPr="00E17D22" w:rsidRDefault="00E17D22" w:rsidP="00E17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35A2" w:rsidRPr="009535A2" w:rsidRDefault="009535A2" w:rsidP="00E17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35A2" w:rsidRPr="00953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2"/>
    <w:rsid w:val="00275409"/>
    <w:rsid w:val="003E5BE7"/>
    <w:rsid w:val="00453AE5"/>
    <w:rsid w:val="005C1237"/>
    <w:rsid w:val="00777196"/>
    <w:rsid w:val="009535A2"/>
    <w:rsid w:val="00C7148B"/>
    <w:rsid w:val="00D43503"/>
    <w:rsid w:val="00E17D22"/>
    <w:rsid w:val="00F66CE1"/>
    <w:rsid w:val="00F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28DF"/>
  <w15:chartTrackingRefBased/>
  <w15:docId w15:val="{7F4803F0-29BC-457B-B65E-B1034B3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Eyðgerð Mørkøre Kruse</dc:creator>
  <cp:keywords/>
  <dc:description/>
  <cp:lastModifiedBy>Eyðgerð Mørkøre Kruse</cp:lastModifiedBy>
  <cp:revision>9</cp:revision>
  <dcterms:created xsi:type="dcterms:W3CDTF">2021-01-20T08:47:00Z</dcterms:created>
  <dcterms:modified xsi:type="dcterms:W3CDTF">2021-01-20T10:00:00Z</dcterms:modified>
</cp:coreProperties>
</file>